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ADA6" w14:textId="0B288EA9" w:rsidR="004344B5" w:rsidRPr="0021382A" w:rsidRDefault="00C4668E" w:rsidP="00DB58A1">
      <w:pPr>
        <w:jc w:val="center"/>
        <w:rPr>
          <w:rFonts w:ascii="Calibri" w:hAnsi="Calibri" w:cs="Calibri"/>
        </w:rPr>
      </w:pPr>
      <w:r>
        <w:t>;</w:t>
      </w:r>
      <w:r w:rsidR="00000000">
        <w:rPr>
          <w:rFonts w:ascii="Calibri" w:hAnsi="Calibri" w:cs="Calibri"/>
        </w:rPr>
        <w:pict w14:anchorId="296A6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77.75pt">
            <v:imagedata r:id="rId5" o:title="Znak  web - monika"/>
          </v:shape>
        </w:pict>
      </w:r>
    </w:p>
    <w:p w14:paraId="395F69EF" w14:textId="77777777" w:rsidR="00DB58A1" w:rsidRPr="0021382A" w:rsidRDefault="00DB58A1" w:rsidP="00DB58A1">
      <w:pPr>
        <w:jc w:val="center"/>
        <w:rPr>
          <w:rFonts w:ascii="Calibri" w:hAnsi="Calibri" w:cs="Calibri"/>
          <w:sz w:val="28"/>
        </w:rPr>
      </w:pPr>
    </w:p>
    <w:p w14:paraId="1C6FCB3F" w14:textId="77777777" w:rsidR="00DB58A1" w:rsidRPr="0021382A" w:rsidRDefault="00DB58A1" w:rsidP="00F02A24">
      <w:pPr>
        <w:jc w:val="center"/>
        <w:rPr>
          <w:rFonts w:ascii="Calibri" w:hAnsi="Calibri" w:cs="Calibri"/>
          <w:b/>
          <w:sz w:val="48"/>
          <w:szCs w:val="48"/>
        </w:rPr>
      </w:pPr>
      <w:r w:rsidRPr="0021382A">
        <w:rPr>
          <w:rFonts w:ascii="Calibri" w:hAnsi="Calibri" w:cs="Calibri"/>
          <w:b/>
          <w:sz w:val="48"/>
          <w:szCs w:val="48"/>
        </w:rPr>
        <w:t>MĚSTO BŘIDLIČNÁ</w:t>
      </w:r>
    </w:p>
    <w:p w14:paraId="07D4E610" w14:textId="77777777" w:rsidR="00DB58A1" w:rsidRPr="0021382A" w:rsidRDefault="00DB58A1" w:rsidP="00F02A24">
      <w:pPr>
        <w:jc w:val="center"/>
        <w:rPr>
          <w:rFonts w:ascii="Calibri" w:hAnsi="Calibri" w:cs="Calibri"/>
          <w:sz w:val="40"/>
          <w:szCs w:val="40"/>
        </w:rPr>
      </w:pPr>
    </w:p>
    <w:p w14:paraId="0D8AB3CE" w14:textId="77777777" w:rsidR="007669E5" w:rsidRPr="0021382A" w:rsidRDefault="00576618" w:rsidP="00576618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603B3A" w:rsidRPr="0021382A">
        <w:rPr>
          <w:rFonts w:ascii="Calibri" w:hAnsi="Calibri" w:cs="Calibri"/>
          <w:sz w:val="28"/>
          <w:szCs w:val="28"/>
        </w:rPr>
        <w:t>Na základě § 103 zákona č. 128/2000 Sb. svolávám</w:t>
      </w:r>
    </w:p>
    <w:p w14:paraId="1D209DF6" w14:textId="1E6A4212" w:rsidR="00DB58A1" w:rsidRPr="0021382A" w:rsidRDefault="00945FE6" w:rsidP="00576618">
      <w:pPr>
        <w:ind w:left="36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    </w:t>
      </w:r>
      <w:r w:rsidR="00E64C15">
        <w:rPr>
          <w:rFonts w:ascii="Calibri" w:hAnsi="Calibri" w:cs="Calibri"/>
          <w:b/>
          <w:sz w:val="40"/>
          <w:szCs w:val="40"/>
        </w:rPr>
        <w:t>2</w:t>
      </w:r>
      <w:r w:rsidR="00BD534A" w:rsidRPr="0021382A">
        <w:rPr>
          <w:rFonts w:ascii="Calibri" w:hAnsi="Calibri" w:cs="Calibri"/>
          <w:b/>
          <w:sz w:val="40"/>
          <w:szCs w:val="40"/>
        </w:rPr>
        <w:t>.</w:t>
      </w:r>
      <w:r w:rsidR="00C4201A" w:rsidRPr="0021382A">
        <w:rPr>
          <w:rFonts w:ascii="Calibri" w:hAnsi="Calibri" w:cs="Calibri"/>
          <w:b/>
          <w:sz w:val="40"/>
          <w:szCs w:val="40"/>
        </w:rPr>
        <w:t xml:space="preserve"> z</w:t>
      </w:r>
      <w:r w:rsidR="00DB58A1" w:rsidRPr="0021382A">
        <w:rPr>
          <w:rFonts w:ascii="Calibri" w:hAnsi="Calibri" w:cs="Calibri"/>
          <w:b/>
          <w:sz w:val="40"/>
          <w:szCs w:val="40"/>
        </w:rPr>
        <w:t>asedání Zastupitelstva města Břidličná</w:t>
      </w:r>
    </w:p>
    <w:p w14:paraId="07589BB8" w14:textId="65238D29" w:rsidR="007669E5" w:rsidRPr="0021382A" w:rsidRDefault="00DB58A1" w:rsidP="00576618">
      <w:pPr>
        <w:ind w:left="780"/>
        <w:jc w:val="center"/>
        <w:rPr>
          <w:rFonts w:ascii="Calibri" w:hAnsi="Calibri" w:cs="Calibri"/>
          <w:b/>
          <w:sz w:val="40"/>
          <w:szCs w:val="40"/>
        </w:rPr>
      </w:pPr>
      <w:r w:rsidRPr="0021382A">
        <w:rPr>
          <w:rFonts w:ascii="Calibri" w:hAnsi="Calibri" w:cs="Calibri"/>
          <w:b/>
          <w:sz w:val="40"/>
          <w:szCs w:val="40"/>
        </w:rPr>
        <w:t xml:space="preserve">na </w:t>
      </w:r>
      <w:r w:rsidR="00CE4CF2" w:rsidRPr="0021382A">
        <w:rPr>
          <w:rFonts w:ascii="Calibri" w:hAnsi="Calibri" w:cs="Calibri"/>
          <w:b/>
          <w:sz w:val="40"/>
          <w:szCs w:val="40"/>
        </w:rPr>
        <w:t xml:space="preserve">středu </w:t>
      </w:r>
      <w:r w:rsidR="007055AC">
        <w:rPr>
          <w:rFonts w:ascii="Calibri" w:hAnsi="Calibri" w:cs="Calibri"/>
          <w:b/>
          <w:sz w:val="40"/>
          <w:szCs w:val="40"/>
        </w:rPr>
        <w:t>1</w:t>
      </w:r>
      <w:r w:rsidR="00E64C15">
        <w:rPr>
          <w:rFonts w:ascii="Calibri" w:hAnsi="Calibri" w:cs="Calibri"/>
          <w:b/>
          <w:sz w:val="40"/>
          <w:szCs w:val="40"/>
        </w:rPr>
        <w:t>8</w:t>
      </w:r>
      <w:r w:rsidR="00CE4CF2" w:rsidRPr="0021382A">
        <w:rPr>
          <w:rFonts w:ascii="Calibri" w:hAnsi="Calibri" w:cs="Calibri"/>
          <w:b/>
          <w:sz w:val="40"/>
          <w:szCs w:val="40"/>
        </w:rPr>
        <w:t xml:space="preserve">. </w:t>
      </w:r>
      <w:r w:rsidR="00E64C15">
        <w:rPr>
          <w:rFonts w:ascii="Calibri" w:hAnsi="Calibri" w:cs="Calibri"/>
          <w:b/>
          <w:sz w:val="40"/>
          <w:szCs w:val="40"/>
        </w:rPr>
        <w:t>č</w:t>
      </w:r>
      <w:r w:rsidR="000C6637">
        <w:rPr>
          <w:rFonts w:ascii="Calibri" w:hAnsi="Calibri" w:cs="Calibri"/>
          <w:b/>
          <w:sz w:val="40"/>
          <w:szCs w:val="40"/>
        </w:rPr>
        <w:t>e</w:t>
      </w:r>
      <w:r w:rsidR="00E64C15">
        <w:rPr>
          <w:rFonts w:ascii="Calibri" w:hAnsi="Calibri" w:cs="Calibri"/>
          <w:b/>
          <w:sz w:val="40"/>
          <w:szCs w:val="40"/>
        </w:rPr>
        <w:t>rv</w:t>
      </w:r>
      <w:r w:rsidR="000C6637">
        <w:rPr>
          <w:rFonts w:ascii="Calibri" w:hAnsi="Calibri" w:cs="Calibri"/>
          <w:b/>
          <w:sz w:val="40"/>
          <w:szCs w:val="40"/>
        </w:rPr>
        <w:t>na</w:t>
      </w:r>
      <w:r w:rsidR="00D21C3E">
        <w:rPr>
          <w:rFonts w:ascii="Calibri" w:hAnsi="Calibri" w:cs="Calibri"/>
          <w:b/>
          <w:sz w:val="40"/>
          <w:szCs w:val="40"/>
        </w:rPr>
        <w:t xml:space="preserve"> </w:t>
      </w:r>
      <w:r w:rsidR="0063607D">
        <w:rPr>
          <w:rFonts w:ascii="Calibri" w:hAnsi="Calibri" w:cs="Calibri"/>
          <w:b/>
          <w:sz w:val="40"/>
          <w:szCs w:val="40"/>
        </w:rPr>
        <w:t>202</w:t>
      </w:r>
      <w:r w:rsidR="000C6637">
        <w:rPr>
          <w:rFonts w:ascii="Calibri" w:hAnsi="Calibri" w:cs="Calibri"/>
          <w:b/>
          <w:sz w:val="40"/>
          <w:szCs w:val="40"/>
        </w:rPr>
        <w:t>5</w:t>
      </w:r>
      <w:r w:rsidR="000605BD" w:rsidRPr="0021382A">
        <w:rPr>
          <w:rFonts w:ascii="Calibri" w:hAnsi="Calibri" w:cs="Calibri"/>
          <w:b/>
          <w:sz w:val="40"/>
          <w:szCs w:val="40"/>
        </w:rPr>
        <w:t xml:space="preserve"> </w:t>
      </w:r>
      <w:r w:rsidR="00AF49BF" w:rsidRPr="0021382A">
        <w:rPr>
          <w:rFonts w:ascii="Calibri" w:hAnsi="Calibri" w:cs="Calibri"/>
          <w:b/>
          <w:sz w:val="40"/>
          <w:szCs w:val="40"/>
        </w:rPr>
        <w:t>v</w:t>
      </w:r>
      <w:r w:rsidR="00603243" w:rsidRPr="0021382A">
        <w:rPr>
          <w:rFonts w:ascii="Calibri" w:hAnsi="Calibri" w:cs="Calibri"/>
          <w:b/>
          <w:sz w:val="40"/>
          <w:szCs w:val="40"/>
        </w:rPr>
        <w:t> </w:t>
      </w:r>
      <w:r w:rsidR="00CE4CF2" w:rsidRPr="0021382A">
        <w:rPr>
          <w:rFonts w:ascii="Calibri" w:hAnsi="Calibri" w:cs="Calibri"/>
          <w:b/>
          <w:sz w:val="40"/>
          <w:szCs w:val="40"/>
        </w:rPr>
        <w:t>1</w:t>
      </w:r>
      <w:r w:rsidR="00C74F37" w:rsidRPr="0021382A">
        <w:rPr>
          <w:rFonts w:ascii="Calibri" w:hAnsi="Calibri" w:cs="Calibri"/>
          <w:b/>
          <w:sz w:val="40"/>
          <w:szCs w:val="40"/>
        </w:rPr>
        <w:t>6</w:t>
      </w:r>
      <w:r w:rsidR="00603243" w:rsidRPr="0021382A">
        <w:rPr>
          <w:rFonts w:ascii="Calibri" w:hAnsi="Calibri" w:cs="Calibri"/>
          <w:b/>
          <w:sz w:val="40"/>
          <w:szCs w:val="40"/>
        </w:rPr>
        <w:t>:</w:t>
      </w:r>
      <w:r w:rsidR="00CE4CF2" w:rsidRPr="0021382A">
        <w:rPr>
          <w:rFonts w:ascii="Calibri" w:hAnsi="Calibri" w:cs="Calibri"/>
          <w:b/>
          <w:sz w:val="40"/>
          <w:szCs w:val="40"/>
        </w:rPr>
        <w:t>0</w:t>
      </w:r>
      <w:r w:rsidR="00AF49BF" w:rsidRPr="0021382A">
        <w:rPr>
          <w:rFonts w:ascii="Calibri" w:hAnsi="Calibri" w:cs="Calibri"/>
          <w:b/>
          <w:sz w:val="40"/>
          <w:szCs w:val="40"/>
        </w:rPr>
        <w:t>0 hodin</w:t>
      </w:r>
    </w:p>
    <w:p w14:paraId="6D5AA1E8" w14:textId="77777777" w:rsidR="00052645" w:rsidRPr="0021382A" w:rsidRDefault="00DB58A1" w:rsidP="00576618">
      <w:pPr>
        <w:ind w:firstLine="708"/>
        <w:jc w:val="center"/>
        <w:rPr>
          <w:rFonts w:ascii="Calibri" w:hAnsi="Calibri" w:cs="Calibri"/>
          <w:sz w:val="28"/>
          <w:szCs w:val="28"/>
        </w:rPr>
      </w:pPr>
      <w:r w:rsidRPr="0021382A">
        <w:rPr>
          <w:rFonts w:ascii="Calibri" w:hAnsi="Calibri" w:cs="Calibri"/>
          <w:sz w:val="28"/>
          <w:szCs w:val="28"/>
        </w:rPr>
        <w:t xml:space="preserve">do </w:t>
      </w:r>
      <w:r w:rsidR="008D678F" w:rsidRPr="0021382A">
        <w:rPr>
          <w:rFonts w:ascii="Calibri" w:hAnsi="Calibri" w:cs="Calibri"/>
          <w:sz w:val="28"/>
          <w:szCs w:val="28"/>
        </w:rPr>
        <w:t xml:space="preserve">velké zasedací místnosti </w:t>
      </w:r>
      <w:r w:rsidR="00603B3A" w:rsidRPr="0021382A">
        <w:rPr>
          <w:rFonts w:ascii="Calibri" w:hAnsi="Calibri" w:cs="Calibri"/>
          <w:sz w:val="28"/>
          <w:szCs w:val="28"/>
        </w:rPr>
        <w:t>Mě</w:t>
      </w:r>
      <w:r w:rsidR="00DE11D2" w:rsidRPr="0021382A">
        <w:rPr>
          <w:rFonts w:ascii="Calibri" w:hAnsi="Calibri" w:cs="Calibri"/>
          <w:sz w:val="28"/>
          <w:szCs w:val="28"/>
        </w:rPr>
        <w:t>stského úřadu</w:t>
      </w:r>
      <w:r w:rsidR="008D678F" w:rsidRPr="0021382A">
        <w:rPr>
          <w:rFonts w:ascii="Calibri" w:hAnsi="Calibri" w:cs="Calibri"/>
          <w:sz w:val="28"/>
          <w:szCs w:val="28"/>
        </w:rPr>
        <w:t xml:space="preserve"> Břidličná</w:t>
      </w:r>
    </w:p>
    <w:p w14:paraId="490226BC" w14:textId="77777777" w:rsidR="00052645" w:rsidRPr="0021382A" w:rsidRDefault="00052645" w:rsidP="00FE7220">
      <w:pPr>
        <w:ind w:firstLine="708"/>
        <w:jc w:val="center"/>
        <w:rPr>
          <w:rFonts w:ascii="Calibri" w:hAnsi="Calibri" w:cs="Calibri"/>
          <w:sz w:val="28"/>
          <w:szCs w:val="28"/>
        </w:rPr>
      </w:pPr>
    </w:p>
    <w:p w14:paraId="7294D209" w14:textId="77777777" w:rsidR="004344B5" w:rsidRPr="0021382A" w:rsidRDefault="004344B5" w:rsidP="00811434">
      <w:pPr>
        <w:ind w:firstLine="708"/>
        <w:rPr>
          <w:rFonts w:ascii="Calibri" w:hAnsi="Calibri" w:cs="Calibri"/>
          <w:b/>
          <w:sz w:val="28"/>
          <w:szCs w:val="28"/>
        </w:rPr>
      </w:pPr>
    </w:p>
    <w:p w14:paraId="33C78306" w14:textId="77777777" w:rsidR="00996AA0" w:rsidRPr="0078458A" w:rsidRDefault="00996AA0" w:rsidP="00996AA0">
      <w:pPr>
        <w:spacing w:line="240" w:lineRule="atLeast"/>
        <w:rPr>
          <w:rFonts w:ascii="Calibri" w:hAnsi="Calibri" w:cs="Calibri"/>
          <w:b/>
        </w:rPr>
      </w:pPr>
      <w:r w:rsidRPr="0078458A">
        <w:rPr>
          <w:rFonts w:ascii="Calibri" w:hAnsi="Calibri" w:cs="Calibri"/>
        </w:rPr>
        <w:t>PROGRAM :</w:t>
      </w:r>
      <w:r w:rsidRPr="0078458A">
        <w:rPr>
          <w:rFonts w:ascii="Calibri" w:hAnsi="Calibri" w:cs="Calibri"/>
        </w:rPr>
        <w:tab/>
        <w:t xml:space="preserve">        </w:t>
      </w:r>
      <w:r w:rsidRPr="0078458A">
        <w:rPr>
          <w:rFonts w:ascii="Calibri" w:hAnsi="Calibri" w:cs="Calibri"/>
          <w:b/>
        </w:rPr>
        <w:t>1) Zahájení</w:t>
      </w:r>
    </w:p>
    <w:p w14:paraId="07FA433E" w14:textId="77777777" w:rsidR="00996AA0" w:rsidRPr="0078458A" w:rsidRDefault="00996AA0" w:rsidP="00996AA0">
      <w:pPr>
        <w:spacing w:line="240" w:lineRule="atLeast"/>
        <w:ind w:firstLine="708"/>
        <w:rPr>
          <w:rFonts w:ascii="Calibri" w:hAnsi="Calibri" w:cs="Calibri"/>
          <w:b/>
        </w:rPr>
      </w:pPr>
      <w:r w:rsidRPr="0078458A">
        <w:rPr>
          <w:rFonts w:ascii="Calibri" w:hAnsi="Calibri" w:cs="Calibri"/>
          <w:b/>
        </w:rPr>
        <w:tab/>
        <w:t xml:space="preserve">        2) Schválení programu</w:t>
      </w:r>
    </w:p>
    <w:p w14:paraId="26F24EA2" w14:textId="04A7EE81" w:rsidR="00996AA0" w:rsidRPr="0078458A" w:rsidRDefault="00996AA0" w:rsidP="00996AA0">
      <w:pPr>
        <w:spacing w:line="240" w:lineRule="atLeast"/>
        <w:ind w:firstLine="708"/>
        <w:rPr>
          <w:rFonts w:ascii="Calibri" w:hAnsi="Calibri" w:cs="Calibri"/>
          <w:b/>
        </w:rPr>
      </w:pPr>
      <w:r w:rsidRPr="0078458A">
        <w:rPr>
          <w:rFonts w:ascii="Calibri" w:hAnsi="Calibri" w:cs="Calibri"/>
          <w:b/>
        </w:rPr>
        <w:t xml:space="preserve">                     3) Volba návrhové komise</w:t>
      </w:r>
    </w:p>
    <w:p w14:paraId="38BF5DAA" w14:textId="39758289" w:rsidR="00996AA0" w:rsidRPr="0078458A" w:rsidRDefault="00996AA0" w:rsidP="00996AA0">
      <w:pPr>
        <w:spacing w:line="240" w:lineRule="atLeast"/>
        <w:ind w:firstLine="708"/>
        <w:rPr>
          <w:rFonts w:ascii="Calibri" w:hAnsi="Calibri" w:cs="Calibri"/>
          <w:b/>
        </w:rPr>
      </w:pPr>
      <w:r w:rsidRPr="0078458A">
        <w:rPr>
          <w:rFonts w:ascii="Calibri" w:hAnsi="Calibri" w:cs="Calibri"/>
          <w:b/>
        </w:rPr>
        <w:t xml:space="preserve">                    </w:t>
      </w:r>
      <w:r>
        <w:rPr>
          <w:rFonts w:ascii="Calibri" w:hAnsi="Calibri" w:cs="Calibri"/>
          <w:b/>
        </w:rPr>
        <w:t xml:space="preserve"> </w:t>
      </w:r>
      <w:r w:rsidRPr="0078458A">
        <w:rPr>
          <w:rFonts w:ascii="Calibri" w:hAnsi="Calibri" w:cs="Calibri"/>
          <w:b/>
        </w:rPr>
        <w:t>4) Zpráva o plnění usnesení</w:t>
      </w:r>
    </w:p>
    <w:p w14:paraId="2079212B" w14:textId="6C1D9A08" w:rsidR="00996AA0" w:rsidRPr="0078458A" w:rsidRDefault="00996AA0" w:rsidP="00996AA0">
      <w:pPr>
        <w:spacing w:line="240" w:lineRule="atLeast"/>
        <w:ind w:firstLine="708"/>
        <w:rPr>
          <w:rFonts w:ascii="Calibri" w:hAnsi="Calibri" w:cs="Calibri"/>
          <w:b/>
        </w:rPr>
      </w:pPr>
      <w:r w:rsidRPr="0078458A">
        <w:rPr>
          <w:rFonts w:ascii="Calibri" w:hAnsi="Calibri" w:cs="Calibri"/>
          <w:b/>
        </w:rPr>
        <w:t xml:space="preserve">                     5) Zpráva o činnosti městských orgánů</w:t>
      </w:r>
    </w:p>
    <w:p w14:paraId="645E86DF" w14:textId="77777777" w:rsidR="0090195B" w:rsidRPr="00676283" w:rsidRDefault="00996AA0" w:rsidP="0090195B">
      <w:pPr>
        <w:spacing w:line="240" w:lineRule="atLeast"/>
        <w:ind w:right="-993"/>
        <w:rPr>
          <w:rFonts w:ascii="Calibri" w:hAnsi="Calibri" w:cs="Calibri"/>
          <w:bCs/>
        </w:rPr>
      </w:pPr>
      <w:r w:rsidRPr="0078458A">
        <w:rPr>
          <w:rFonts w:ascii="Calibri" w:hAnsi="Calibri" w:cs="Calibri"/>
          <w:b/>
        </w:rPr>
        <w:t xml:space="preserve">                    </w:t>
      </w:r>
      <w:r>
        <w:rPr>
          <w:rFonts w:ascii="Calibri" w:hAnsi="Calibri" w:cs="Calibri"/>
          <w:b/>
        </w:rPr>
        <w:t xml:space="preserve">             </w:t>
      </w:r>
      <w:r w:rsidRPr="0078458A">
        <w:rPr>
          <w:rFonts w:ascii="Calibri" w:hAnsi="Calibri" w:cs="Calibri"/>
          <w:b/>
        </w:rPr>
        <w:t xml:space="preserve"> 6) </w:t>
      </w:r>
      <w:r w:rsidR="000D5E71">
        <w:rPr>
          <w:rFonts w:ascii="Calibri" w:hAnsi="Calibri" w:cs="Calibri"/>
          <w:b/>
        </w:rPr>
        <w:t>E</w:t>
      </w:r>
      <w:r w:rsidR="000D5E71" w:rsidRPr="0078458A">
        <w:rPr>
          <w:rFonts w:ascii="Calibri" w:hAnsi="Calibri" w:cs="Calibri"/>
          <w:b/>
        </w:rPr>
        <w:t>konomické záležitosti města –</w:t>
      </w:r>
      <w:r w:rsidR="00B40295">
        <w:rPr>
          <w:rFonts w:ascii="Calibri" w:hAnsi="Calibri" w:cs="Calibri"/>
          <w:bCs/>
        </w:rPr>
        <w:t xml:space="preserve"> </w:t>
      </w:r>
      <w:r w:rsidR="0090195B" w:rsidRPr="00676283">
        <w:rPr>
          <w:rFonts w:ascii="Calibri" w:hAnsi="Calibri" w:cs="Calibri"/>
          <w:bCs/>
        </w:rPr>
        <w:t>účetní závěrka a závěrečný účet města</w:t>
      </w:r>
    </w:p>
    <w:p w14:paraId="3946A94E" w14:textId="77777777" w:rsidR="00FB2BD2" w:rsidRDefault="0090195B" w:rsidP="0090195B">
      <w:pPr>
        <w:spacing w:line="240" w:lineRule="atLeast"/>
        <w:ind w:right="-993"/>
        <w:rPr>
          <w:rFonts w:ascii="Calibri" w:hAnsi="Calibri" w:cs="Calibri"/>
          <w:bCs/>
        </w:rPr>
      </w:pPr>
      <w:r w:rsidRPr="00676283">
        <w:rPr>
          <w:rFonts w:ascii="Calibri" w:hAnsi="Calibri" w:cs="Calibri"/>
          <w:bCs/>
        </w:rPr>
        <w:t xml:space="preserve">                                       za rok 202</w:t>
      </w:r>
      <w:r>
        <w:rPr>
          <w:rFonts w:ascii="Calibri" w:hAnsi="Calibri" w:cs="Calibri"/>
          <w:bCs/>
        </w:rPr>
        <w:t>4</w:t>
      </w:r>
      <w:r w:rsidR="00F77C3D">
        <w:rPr>
          <w:rFonts w:ascii="Calibri" w:hAnsi="Calibri" w:cs="Calibri"/>
          <w:bCs/>
        </w:rPr>
        <w:t>; dodatek ke smlouvě o údržbě veřejné zeleně</w:t>
      </w:r>
      <w:r w:rsidR="0079037B">
        <w:rPr>
          <w:rFonts w:ascii="Calibri" w:hAnsi="Calibri" w:cs="Calibri"/>
          <w:bCs/>
        </w:rPr>
        <w:t xml:space="preserve">; </w:t>
      </w:r>
      <w:r w:rsidR="00157C84">
        <w:rPr>
          <w:rFonts w:ascii="Calibri" w:hAnsi="Calibri" w:cs="Calibri"/>
          <w:bCs/>
        </w:rPr>
        <w:t>odstraně</w:t>
      </w:r>
      <w:r w:rsidR="00AB5AF2">
        <w:rPr>
          <w:rFonts w:ascii="Calibri" w:hAnsi="Calibri" w:cs="Calibri"/>
          <w:bCs/>
        </w:rPr>
        <w:t xml:space="preserve">ní </w:t>
      </w:r>
    </w:p>
    <w:p w14:paraId="216AD943" w14:textId="25BAEC09" w:rsidR="00111E9F" w:rsidRPr="002A388B" w:rsidRDefault="00FB2BD2" w:rsidP="0090195B">
      <w:pPr>
        <w:spacing w:line="240" w:lineRule="atLeast"/>
        <w:ind w:right="-99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</w:t>
      </w:r>
      <w:r w:rsidR="00994DE4">
        <w:rPr>
          <w:rFonts w:ascii="Calibri" w:hAnsi="Calibri" w:cs="Calibri"/>
          <w:bCs/>
        </w:rPr>
        <w:t xml:space="preserve">odpadu </w:t>
      </w:r>
      <w:proofErr w:type="spellStart"/>
      <w:r w:rsidR="00994DE4">
        <w:rPr>
          <w:rFonts w:ascii="Calibri" w:hAnsi="Calibri" w:cs="Calibri"/>
          <w:bCs/>
        </w:rPr>
        <w:t>lok.Hřbitovní</w:t>
      </w:r>
      <w:proofErr w:type="spellEnd"/>
      <w:r w:rsidR="00481BD4">
        <w:rPr>
          <w:rFonts w:ascii="Calibri" w:hAnsi="Calibri" w:cs="Calibri"/>
          <w:bCs/>
        </w:rPr>
        <w:t xml:space="preserve">; </w:t>
      </w:r>
      <w:r w:rsidR="003B46FE">
        <w:rPr>
          <w:rFonts w:ascii="Calibri" w:hAnsi="Calibri" w:cs="Calibri"/>
          <w:bCs/>
        </w:rPr>
        <w:t>úprava rozpočtu</w:t>
      </w:r>
      <w:r w:rsidR="002E04D9">
        <w:rPr>
          <w:rFonts w:ascii="Calibri" w:hAnsi="Calibri" w:cs="Calibri"/>
          <w:bCs/>
        </w:rPr>
        <w:t>;</w:t>
      </w:r>
    </w:p>
    <w:p w14:paraId="611A7B13" w14:textId="03BBFB38" w:rsidR="00206C2C" w:rsidRDefault="000D5E71" w:rsidP="00D46CCB">
      <w:pPr>
        <w:spacing w:line="240" w:lineRule="atLeast"/>
        <w:ind w:right="-993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                          </w:t>
      </w:r>
      <w:r w:rsidRPr="0078458A">
        <w:rPr>
          <w:rFonts w:ascii="Calibri" w:hAnsi="Calibri" w:cs="Calibri"/>
          <w:b/>
        </w:rPr>
        <w:t xml:space="preserve">7) </w:t>
      </w:r>
      <w:r w:rsidR="00206C2C" w:rsidRPr="0078458A">
        <w:rPr>
          <w:rFonts w:ascii="Calibri" w:hAnsi="Calibri" w:cs="Calibri"/>
          <w:b/>
        </w:rPr>
        <w:t>Majetkové záležitosti města –</w:t>
      </w:r>
      <w:r w:rsidR="00206C2C">
        <w:rPr>
          <w:rFonts w:ascii="Calibri" w:hAnsi="Calibri" w:cs="Calibri"/>
          <w:b/>
        </w:rPr>
        <w:t xml:space="preserve"> </w:t>
      </w:r>
      <w:r w:rsidR="00206C2C" w:rsidRPr="001F4028">
        <w:rPr>
          <w:rFonts w:ascii="Calibri" w:hAnsi="Calibri" w:cs="Calibri"/>
        </w:rPr>
        <w:t>prodeje</w:t>
      </w:r>
      <w:r w:rsidR="00206C2C">
        <w:rPr>
          <w:rFonts w:ascii="Calibri" w:hAnsi="Calibri" w:cs="Calibri"/>
        </w:rPr>
        <w:t xml:space="preserve"> </w:t>
      </w:r>
      <w:r w:rsidR="00206C2C" w:rsidRPr="0078458A">
        <w:rPr>
          <w:rFonts w:ascii="Calibri" w:hAnsi="Calibri" w:cs="Calibri"/>
        </w:rPr>
        <w:t>pozemků</w:t>
      </w:r>
      <w:r w:rsidR="0079037B">
        <w:rPr>
          <w:rFonts w:ascii="Calibri" w:hAnsi="Calibri" w:cs="Calibri"/>
        </w:rPr>
        <w:t xml:space="preserve">; směna </w:t>
      </w:r>
      <w:r w:rsidR="002F5127">
        <w:rPr>
          <w:rFonts w:ascii="Calibri" w:hAnsi="Calibri" w:cs="Calibri"/>
        </w:rPr>
        <w:t xml:space="preserve">pozemků; prodej </w:t>
      </w:r>
    </w:p>
    <w:p w14:paraId="0D049089" w14:textId="298D8384" w:rsidR="002F5127" w:rsidRDefault="002F5127" w:rsidP="00D46CCB">
      <w:pPr>
        <w:spacing w:line="240" w:lineRule="atLeast"/>
        <w:ind w:right="-993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</w:t>
      </w:r>
      <w:r w:rsidR="002E04D9">
        <w:rPr>
          <w:rFonts w:ascii="Calibri" w:hAnsi="Calibri" w:cs="Calibri"/>
        </w:rPr>
        <w:t>s</w:t>
      </w:r>
      <w:r>
        <w:rPr>
          <w:rFonts w:ascii="Calibri" w:hAnsi="Calibri" w:cs="Calibri"/>
        </w:rPr>
        <w:t>taré hasičské zbrojnice;</w:t>
      </w:r>
    </w:p>
    <w:p w14:paraId="1DF4996F" w14:textId="77777777" w:rsidR="00F15E05" w:rsidRDefault="00996AA0" w:rsidP="002E04D9">
      <w:pPr>
        <w:spacing w:line="240" w:lineRule="atLeast"/>
        <w:ind w:right="-993"/>
        <w:rPr>
          <w:rFonts w:ascii="Calibri" w:hAnsi="Calibri" w:cs="Calibri"/>
          <w:bCs/>
        </w:rPr>
      </w:pPr>
      <w:r w:rsidRPr="0078458A"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 xml:space="preserve">             </w:t>
      </w:r>
      <w:r w:rsidRPr="0078458A">
        <w:rPr>
          <w:rFonts w:ascii="Calibri" w:hAnsi="Calibri" w:cs="Calibri"/>
        </w:rPr>
        <w:t xml:space="preserve"> </w:t>
      </w:r>
      <w:r w:rsidRPr="0078458A">
        <w:rPr>
          <w:rFonts w:ascii="Calibri" w:hAnsi="Calibri" w:cs="Calibri"/>
          <w:b/>
        </w:rPr>
        <w:t>8) Různé –</w:t>
      </w:r>
      <w:r w:rsidR="00875B28">
        <w:rPr>
          <w:rFonts w:ascii="Calibri" w:hAnsi="Calibri" w:cs="Calibri"/>
          <w:b/>
        </w:rPr>
        <w:t xml:space="preserve"> </w:t>
      </w:r>
      <w:r w:rsidR="00E92A1F">
        <w:rPr>
          <w:rFonts w:ascii="Calibri" w:hAnsi="Calibri" w:cs="Calibri"/>
          <w:bCs/>
        </w:rPr>
        <w:t xml:space="preserve">převedení dotace (grantu); směrnice VZMR; </w:t>
      </w:r>
      <w:r w:rsidR="00F15E05">
        <w:rPr>
          <w:rFonts w:ascii="Calibri" w:hAnsi="Calibri" w:cs="Calibri"/>
          <w:bCs/>
        </w:rPr>
        <w:t xml:space="preserve">zpráva PČR 2024; </w:t>
      </w:r>
    </w:p>
    <w:p w14:paraId="648661AB" w14:textId="1C1FB853" w:rsidR="004775F8" w:rsidRPr="00B51C72" w:rsidRDefault="00F15E05" w:rsidP="002E04D9">
      <w:pPr>
        <w:spacing w:line="240" w:lineRule="atLeast"/>
        <w:ind w:right="-99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Diakonie</w:t>
      </w:r>
      <w:r w:rsidR="00CE75F4">
        <w:rPr>
          <w:rFonts w:ascii="Calibri" w:hAnsi="Calibri" w:cs="Calibri"/>
          <w:bCs/>
        </w:rPr>
        <w:t xml:space="preserve"> – výroční zpráva 2024;</w:t>
      </w:r>
    </w:p>
    <w:p w14:paraId="69950179" w14:textId="0C53D665" w:rsidR="00BD534A" w:rsidRDefault="00996AA0" w:rsidP="00996AA0">
      <w:pPr>
        <w:rPr>
          <w:rFonts w:ascii="Calibri" w:hAnsi="Calibri" w:cs="Calibri"/>
          <w:b/>
        </w:rPr>
      </w:pPr>
      <w:r w:rsidRPr="0078458A">
        <w:rPr>
          <w:rFonts w:ascii="Calibri" w:hAnsi="Calibri" w:cs="Calibri"/>
          <w:b/>
        </w:rPr>
        <w:t xml:space="preserve">                     </w:t>
      </w:r>
      <w:r>
        <w:rPr>
          <w:rFonts w:ascii="Calibri" w:hAnsi="Calibri" w:cs="Calibri"/>
          <w:b/>
        </w:rPr>
        <w:t xml:space="preserve"> </w:t>
      </w:r>
      <w:r w:rsidR="00356367">
        <w:rPr>
          <w:rFonts w:ascii="Calibri" w:hAnsi="Calibri" w:cs="Calibri"/>
          <w:b/>
        </w:rPr>
        <w:t xml:space="preserve">            </w:t>
      </w:r>
      <w:r w:rsidRPr="0078458A">
        <w:rPr>
          <w:rFonts w:ascii="Calibri" w:hAnsi="Calibri" w:cs="Calibri"/>
          <w:b/>
        </w:rPr>
        <w:t>9) Diskuse, usnesení, závěr</w:t>
      </w:r>
    </w:p>
    <w:p w14:paraId="07549FEF" w14:textId="77777777" w:rsidR="00356367" w:rsidRPr="0021382A" w:rsidRDefault="00356367" w:rsidP="00996AA0">
      <w:pPr>
        <w:rPr>
          <w:rFonts w:ascii="Calibri" w:hAnsi="Calibri" w:cs="Calibri"/>
          <w:sz w:val="28"/>
          <w:szCs w:val="28"/>
        </w:rPr>
      </w:pPr>
    </w:p>
    <w:p w14:paraId="14667DBD" w14:textId="296F8966" w:rsidR="00B45567" w:rsidRPr="0021382A" w:rsidRDefault="00B45567" w:rsidP="00C46BB9">
      <w:pPr>
        <w:rPr>
          <w:rFonts w:ascii="Calibri" w:hAnsi="Calibri" w:cs="Calibri"/>
        </w:rPr>
      </w:pPr>
      <w:r w:rsidRPr="0021382A">
        <w:rPr>
          <w:rFonts w:ascii="Calibri" w:hAnsi="Calibri" w:cs="Calibri"/>
        </w:rPr>
        <w:t>V</w:t>
      </w:r>
      <w:r w:rsidR="00603B3A" w:rsidRPr="0021382A">
        <w:rPr>
          <w:rFonts w:ascii="Calibri" w:hAnsi="Calibri" w:cs="Calibri"/>
        </w:rPr>
        <w:t xml:space="preserve"> </w:t>
      </w:r>
      <w:r w:rsidRPr="0021382A">
        <w:rPr>
          <w:rFonts w:ascii="Calibri" w:hAnsi="Calibri" w:cs="Calibri"/>
        </w:rPr>
        <w:t>Břidličné dne</w:t>
      </w:r>
      <w:r w:rsidR="00D01223">
        <w:rPr>
          <w:rFonts w:ascii="Calibri" w:hAnsi="Calibri" w:cs="Calibri"/>
        </w:rPr>
        <w:t xml:space="preserve"> </w:t>
      </w:r>
      <w:r w:rsidR="003775C0">
        <w:rPr>
          <w:rFonts w:ascii="Calibri" w:hAnsi="Calibri" w:cs="Calibri"/>
        </w:rPr>
        <w:t>1</w:t>
      </w:r>
      <w:r w:rsidR="00C96E40">
        <w:rPr>
          <w:rFonts w:ascii="Calibri" w:hAnsi="Calibri" w:cs="Calibri"/>
        </w:rPr>
        <w:t>0</w:t>
      </w:r>
      <w:r w:rsidR="00F368BB" w:rsidRPr="0021382A">
        <w:rPr>
          <w:rFonts w:ascii="Calibri" w:hAnsi="Calibri" w:cs="Calibri"/>
        </w:rPr>
        <w:t xml:space="preserve">. </w:t>
      </w:r>
      <w:r w:rsidR="003775C0">
        <w:rPr>
          <w:rFonts w:ascii="Calibri" w:hAnsi="Calibri" w:cs="Calibri"/>
        </w:rPr>
        <w:t>0</w:t>
      </w:r>
      <w:r w:rsidR="00C96E40">
        <w:rPr>
          <w:rFonts w:ascii="Calibri" w:hAnsi="Calibri" w:cs="Calibri"/>
        </w:rPr>
        <w:t>6</w:t>
      </w:r>
      <w:r w:rsidR="00A9310F" w:rsidRPr="0021382A">
        <w:rPr>
          <w:rFonts w:ascii="Calibri" w:hAnsi="Calibri" w:cs="Calibri"/>
        </w:rPr>
        <w:t>.</w:t>
      </w:r>
      <w:r w:rsidR="00BD3256" w:rsidRPr="0021382A">
        <w:rPr>
          <w:rFonts w:ascii="Calibri" w:hAnsi="Calibri" w:cs="Calibri"/>
        </w:rPr>
        <w:t xml:space="preserve"> </w:t>
      </w:r>
      <w:r w:rsidR="00A9310F" w:rsidRPr="0021382A">
        <w:rPr>
          <w:rFonts w:ascii="Calibri" w:hAnsi="Calibri" w:cs="Calibri"/>
        </w:rPr>
        <w:t>20</w:t>
      </w:r>
      <w:r w:rsidR="0063607D">
        <w:rPr>
          <w:rFonts w:ascii="Calibri" w:hAnsi="Calibri" w:cs="Calibri"/>
        </w:rPr>
        <w:t>2</w:t>
      </w:r>
      <w:r w:rsidR="003775C0">
        <w:rPr>
          <w:rFonts w:ascii="Calibri" w:hAnsi="Calibri" w:cs="Calibri"/>
        </w:rPr>
        <w:t>5</w:t>
      </w:r>
    </w:p>
    <w:p w14:paraId="3AF27C06" w14:textId="77777777" w:rsidR="004F4D21" w:rsidRPr="0021382A" w:rsidRDefault="004F4D21" w:rsidP="00C46BB9">
      <w:pPr>
        <w:rPr>
          <w:rFonts w:ascii="Calibri" w:hAnsi="Calibri" w:cs="Calibri"/>
        </w:rPr>
      </w:pPr>
    </w:p>
    <w:p w14:paraId="038CCD26" w14:textId="77777777" w:rsidR="004F4D21" w:rsidRPr="0021382A" w:rsidRDefault="004F4D21" w:rsidP="00C46BB9">
      <w:pPr>
        <w:rPr>
          <w:rFonts w:ascii="Calibri" w:hAnsi="Calibri" w:cs="Calibri"/>
        </w:rPr>
      </w:pPr>
    </w:p>
    <w:p w14:paraId="4BA6CB8C" w14:textId="77777777" w:rsidR="00B45567" w:rsidRPr="0021382A" w:rsidRDefault="00B45567" w:rsidP="00811434">
      <w:pPr>
        <w:ind w:firstLine="708"/>
        <w:rPr>
          <w:rFonts w:ascii="Calibri" w:hAnsi="Calibri" w:cs="Calibri"/>
        </w:rPr>
      </w:pPr>
    </w:p>
    <w:p w14:paraId="58DBA229" w14:textId="77777777" w:rsidR="004B7BBD" w:rsidRPr="0021382A" w:rsidRDefault="006C7318" w:rsidP="004A5297">
      <w:pPr>
        <w:rPr>
          <w:rFonts w:ascii="Calibri" w:hAnsi="Calibri" w:cs="Calibri"/>
        </w:rPr>
      </w:pP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  <w:t xml:space="preserve">   </w:t>
      </w:r>
      <w:r w:rsidR="00681C1E" w:rsidRPr="0021382A">
        <w:rPr>
          <w:rFonts w:ascii="Calibri" w:hAnsi="Calibri" w:cs="Calibri"/>
        </w:rPr>
        <w:tab/>
        <w:t xml:space="preserve">    </w:t>
      </w:r>
      <w:r w:rsidR="00C61F35">
        <w:rPr>
          <w:rFonts w:ascii="Calibri" w:hAnsi="Calibri" w:cs="Calibri"/>
        </w:rPr>
        <w:t>Miroslav</w:t>
      </w:r>
      <w:r w:rsidR="0063607D">
        <w:rPr>
          <w:rFonts w:ascii="Calibri" w:hAnsi="Calibri" w:cs="Calibri"/>
        </w:rPr>
        <w:t xml:space="preserve"> </w:t>
      </w:r>
      <w:proofErr w:type="spellStart"/>
      <w:r w:rsidR="0063607D">
        <w:rPr>
          <w:rFonts w:ascii="Calibri" w:hAnsi="Calibri" w:cs="Calibri"/>
        </w:rPr>
        <w:t>Kladníč</w:t>
      </w:r>
      <w:r w:rsidR="00C61F35">
        <w:rPr>
          <w:rFonts w:ascii="Calibri" w:hAnsi="Calibri" w:cs="Calibri"/>
        </w:rPr>
        <w:t>e</w:t>
      </w:r>
      <w:r w:rsidR="0063607D">
        <w:rPr>
          <w:rFonts w:ascii="Calibri" w:hAnsi="Calibri" w:cs="Calibri"/>
        </w:rPr>
        <w:t>k</w:t>
      </w:r>
      <w:proofErr w:type="spellEnd"/>
      <w:r w:rsidR="00961480" w:rsidRPr="0021382A">
        <w:rPr>
          <w:rFonts w:ascii="Calibri" w:hAnsi="Calibri" w:cs="Calibri"/>
        </w:rPr>
        <w:t xml:space="preserve"> </w:t>
      </w:r>
      <w:r w:rsidR="004B7BBD" w:rsidRPr="0021382A">
        <w:rPr>
          <w:rFonts w:ascii="Calibri" w:hAnsi="Calibri" w:cs="Calibri"/>
        </w:rPr>
        <w:t>v.r.</w:t>
      </w:r>
    </w:p>
    <w:p w14:paraId="7CE8D2BC" w14:textId="77777777" w:rsidR="00BA1757" w:rsidRPr="0021382A" w:rsidRDefault="006C7318" w:rsidP="00BA1757">
      <w:pPr>
        <w:ind w:firstLine="708"/>
        <w:rPr>
          <w:rFonts w:ascii="Calibri" w:hAnsi="Calibri" w:cs="Calibri"/>
        </w:rPr>
      </w:pP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Pr="0021382A">
        <w:rPr>
          <w:rFonts w:ascii="Calibri" w:hAnsi="Calibri" w:cs="Calibri"/>
        </w:rPr>
        <w:tab/>
      </w:r>
      <w:r w:rsidR="00B45567" w:rsidRPr="0021382A">
        <w:rPr>
          <w:rFonts w:ascii="Calibri" w:hAnsi="Calibri" w:cs="Calibri"/>
        </w:rPr>
        <w:t xml:space="preserve"> </w:t>
      </w:r>
      <w:r w:rsidR="009E369E" w:rsidRPr="0021382A">
        <w:rPr>
          <w:rFonts w:ascii="Calibri" w:hAnsi="Calibri" w:cs="Calibri"/>
        </w:rPr>
        <w:t xml:space="preserve">        </w:t>
      </w:r>
      <w:r w:rsidR="00052645" w:rsidRPr="0021382A">
        <w:rPr>
          <w:rFonts w:ascii="Calibri" w:hAnsi="Calibri" w:cs="Calibri"/>
        </w:rPr>
        <w:t xml:space="preserve"> </w:t>
      </w:r>
      <w:r w:rsidR="00C61F35">
        <w:rPr>
          <w:rFonts w:ascii="Calibri" w:hAnsi="Calibri" w:cs="Calibri"/>
        </w:rPr>
        <w:t xml:space="preserve">      </w:t>
      </w:r>
      <w:r w:rsidR="0063607D">
        <w:rPr>
          <w:rFonts w:ascii="Calibri" w:hAnsi="Calibri" w:cs="Calibri"/>
        </w:rPr>
        <w:t>star</w:t>
      </w:r>
      <w:r w:rsidR="00B45567" w:rsidRPr="0021382A">
        <w:rPr>
          <w:rFonts w:ascii="Calibri" w:hAnsi="Calibri" w:cs="Calibri"/>
        </w:rPr>
        <w:t>osta města Břidličná</w:t>
      </w:r>
    </w:p>
    <w:p w14:paraId="0AE98052" w14:textId="77777777" w:rsidR="00653777" w:rsidRPr="0021382A" w:rsidRDefault="00653777" w:rsidP="000467CE">
      <w:pPr>
        <w:rPr>
          <w:rFonts w:ascii="Calibri" w:hAnsi="Calibri" w:cs="Calibri"/>
          <w:sz w:val="28"/>
          <w:szCs w:val="28"/>
        </w:rPr>
      </w:pPr>
    </w:p>
    <w:sectPr w:rsidR="00653777" w:rsidRPr="0021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0B8B"/>
    <w:multiLevelType w:val="hybridMultilevel"/>
    <w:tmpl w:val="29782CBC"/>
    <w:lvl w:ilvl="0" w:tplc="B0D214BE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95C46CE"/>
    <w:multiLevelType w:val="hybridMultilevel"/>
    <w:tmpl w:val="F5D44B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5369"/>
    <w:multiLevelType w:val="hybridMultilevel"/>
    <w:tmpl w:val="204C681C"/>
    <w:lvl w:ilvl="0" w:tplc="9F60B3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83847">
    <w:abstractNumId w:val="0"/>
  </w:num>
  <w:num w:numId="2" w16cid:durableId="1868979149">
    <w:abstractNumId w:val="2"/>
  </w:num>
  <w:num w:numId="3" w16cid:durableId="55038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8A1"/>
    <w:rsid w:val="00003B33"/>
    <w:rsid w:val="00004A14"/>
    <w:rsid w:val="000073FF"/>
    <w:rsid w:val="0001153E"/>
    <w:rsid w:val="0001745E"/>
    <w:rsid w:val="00031F78"/>
    <w:rsid w:val="000342F4"/>
    <w:rsid w:val="000448E2"/>
    <w:rsid w:val="000467CE"/>
    <w:rsid w:val="00052645"/>
    <w:rsid w:val="000605BD"/>
    <w:rsid w:val="0006713A"/>
    <w:rsid w:val="00073672"/>
    <w:rsid w:val="00080AF0"/>
    <w:rsid w:val="00080C66"/>
    <w:rsid w:val="00082F5F"/>
    <w:rsid w:val="000A35F1"/>
    <w:rsid w:val="000A7125"/>
    <w:rsid w:val="000A7D81"/>
    <w:rsid w:val="000B3F9E"/>
    <w:rsid w:val="000C03EA"/>
    <w:rsid w:val="000C2259"/>
    <w:rsid w:val="000C24E5"/>
    <w:rsid w:val="000C6637"/>
    <w:rsid w:val="000D5E71"/>
    <w:rsid w:val="000D6F2B"/>
    <w:rsid w:val="000F07BB"/>
    <w:rsid w:val="000F094C"/>
    <w:rsid w:val="000F26E6"/>
    <w:rsid w:val="000F2C3C"/>
    <w:rsid w:val="000F7ADB"/>
    <w:rsid w:val="001034AC"/>
    <w:rsid w:val="0010737C"/>
    <w:rsid w:val="00111C41"/>
    <w:rsid w:val="00111E9F"/>
    <w:rsid w:val="00112604"/>
    <w:rsid w:val="00123199"/>
    <w:rsid w:val="001242BC"/>
    <w:rsid w:val="00124CE2"/>
    <w:rsid w:val="00127275"/>
    <w:rsid w:val="00127A49"/>
    <w:rsid w:val="00130204"/>
    <w:rsid w:val="001317F9"/>
    <w:rsid w:val="0013476E"/>
    <w:rsid w:val="00141D22"/>
    <w:rsid w:val="001433AE"/>
    <w:rsid w:val="0015727B"/>
    <w:rsid w:val="001577BC"/>
    <w:rsid w:val="00157C84"/>
    <w:rsid w:val="00157CC9"/>
    <w:rsid w:val="00165362"/>
    <w:rsid w:val="0016688A"/>
    <w:rsid w:val="00177CFE"/>
    <w:rsid w:val="00182EFF"/>
    <w:rsid w:val="00195B6E"/>
    <w:rsid w:val="001A37D1"/>
    <w:rsid w:val="001B3E3C"/>
    <w:rsid w:val="001B4395"/>
    <w:rsid w:val="001B511E"/>
    <w:rsid w:val="001B76BA"/>
    <w:rsid w:val="001C0755"/>
    <w:rsid w:val="001E0840"/>
    <w:rsid w:val="001F30F7"/>
    <w:rsid w:val="00200021"/>
    <w:rsid w:val="002055D8"/>
    <w:rsid w:val="002056B6"/>
    <w:rsid w:val="00206C2C"/>
    <w:rsid w:val="0021382A"/>
    <w:rsid w:val="00213B64"/>
    <w:rsid w:val="00214F23"/>
    <w:rsid w:val="0021543E"/>
    <w:rsid w:val="00215E52"/>
    <w:rsid w:val="00220BEB"/>
    <w:rsid w:val="0022412E"/>
    <w:rsid w:val="00225B6A"/>
    <w:rsid w:val="00232606"/>
    <w:rsid w:val="0023391A"/>
    <w:rsid w:val="00242057"/>
    <w:rsid w:val="00244108"/>
    <w:rsid w:val="00251A63"/>
    <w:rsid w:val="00253606"/>
    <w:rsid w:val="00267B7E"/>
    <w:rsid w:val="00271965"/>
    <w:rsid w:val="00275C65"/>
    <w:rsid w:val="00276388"/>
    <w:rsid w:val="0028257C"/>
    <w:rsid w:val="002A388B"/>
    <w:rsid w:val="002A5057"/>
    <w:rsid w:val="002B37E2"/>
    <w:rsid w:val="002B6A96"/>
    <w:rsid w:val="002C082C"/>
    <w:rsid w:val="002C0AEA"/>
    <w:rsid w:val="002C497E"/>
    <w:rsid w:val="002E04D9"/>
    <w:rsid w:val="002E48AA"/>
    <w:rsid w:val="002E6AA9"/>
    <w:rsid w:val="002F2645"/>
    <w:rsid w:val="002F2F90"/>
    <w:rsid w:val="002F4A92"/>
    <w:rsid w:val="002F5127"/>
    <w:rsid w:val="002F58F1"/>
    <w:rsid w:val="002F6E7F"/>
    <w:rsid w:val="00320D73"/>
    <w:rsid w:val="0032244A"/>
    <w:rsid w:val="00324BCC"/>
    <w:rsid w:val="0032614D"/>
    <w:rsid w:val="00340527"/>
    <w:rsid w:val="0034377B"/>
    <w:rsid w:val="00347857"/>
    <w:rsid w:val="003506E9"/>
    <w:rsid w:val="00350CE1"/>
    <w:rsid w:val="00355887"/>
    <w:rsid w:val="00356367"/>
    <w:rsid w:val="00362235"/>
    <w:rsid w:val="003642C1"/>
    <w:rsid w:val="00370C21"/>
    <w:rsid w:val="003741A0"/>
    <w:rsid w:val="003775C0"/>
    <w:rsid w:val="00385F7D"/>
    <w:rsid w:val="0038607C"/>
    <w:rsid w:val="00391B9C"/>
    <w:rsid w:val="003932B4"/>
    <w:rsid w:val="00395B72"/>
    <w:rsid w:val="003A658D"/>
    <w:rsid w:val="003B46FE"/>
    <w:rsid w:val="003B6954"/>
    <w:rsid w:val="003B6BD3"/>
    <w:rsid w:val="003C6A74"/>
    <w:rsid w:val="003C766F"/>
    <w:rsid w:val="003D483D"/>
    <w:rsid w:val="003D70B5"/>
    <w:rsid w:val="003E2CB7"/>
    <w:rsid w:val="003E737C"/>
    <w:rsid w:val="003F4FE3"/>
    <w:rsid w:val="004037C8"/>
    <w:rsid w:val="00413222"/>
    <w:rsid w:val="004234CB"/>
    <w:rsid w:val="0042628D"/>
    <w:rsid w:val="00426DFE"/>
    <w:rsid w:val="00430E51"/>
    <w:rsid w:val="004344B5"/>
    <w:rsid w:val="004416F7"/>
    <w:rsid w:val="00450220"/>
    <w:rsid w:val="004566D5"/>
    <w:rsid w:val="004572CD"/>
    <w:rsid w:val="00463474"/>
    <w:rsid w:val="00464AAC"/>
    <w:rsid w:val="004673E4"/>
    <w:rsid w:val="00477508"/>
    <w:rsid w:val="004775F8"/>
    <w:rsid w:val="00477F67"/>
    <w:rsid w:val="00481BD4"/>
    <w:rsid w:val="00482200"/>
    <w:rsid w:val="00482730"/>
    <w:rsid w:val="00485612"/>
    <w:rsid w:val="00486391"/>
    <w:rsid w:val="0049098C"/>
    <w:rsid w:val="00493A7F"/>
    <w:rsid w:val="00497755"/>
    <w:rsid w:val="004A00F5"/>
    <w:rsid w:val="004A2575"/>
    <w:rsid w:val="004A2DAD"/>
    <w:rsid w:val="004A5297"/>
    <w:rsid w:val="004A76EF"/>
    <w:rsid w:val="004B0F60"/>
    <w:rsid w:val="004B4425"/>
    <w:rsid w:val="004B7BBD"/>
    <w:rsid w:val="004C2461"/>
    <w:rsid w:val="004C36DD"/>
    <w:rsid w:val="004C39F3"/>
    <w:rsid w:val="004C48F5"/>
    <w:rsid w:val="004C7EAE"/>
    <w:rsid w:val="004D39B1"/>
    <w:rsid w:val="004D6A70"/>
    <w:rsid w:val="004D7AEF"/>
    <w:rsid w:val="004E6328"/>
    <w:rsid w:val="004E652B"/>
    <w:rsid w:val="004F4D21"/>
    <w:rsid w:val="004F7016"/>
    <w:rsid w:val="00500F87"/>
    <w:rsid w:val="00504AA4"/>
    <w:rsid w:val="00504B9B"/>
    <w:rsid w:val="00505AAF"/>
    <w:rsid w:val="00514319"/>
    <w:rsid w:val="0051512E"/>
    <w:rsid w:val="005175A1"/>
    <w:rsid w:val="005243D4"/>
    <w:rsid w:val="00533DAC"/>
    <w:rsid w:val="005402B1"/>
    <w:rsid w:val="00540CB2"/>
    <w:rsid w:val="005473B4"/>
    <w:rsid w:val="00547E18"/>
    <w:rsid w:val="00560B0F"/>
    <w:rsid w:val="005734A5"/>
    <w:rsid w:val="00576618"/>
    <w:rsid w:val="00584B35"/>
    <w:rsid w:val="00586406"/>
    <w:rsid w:val="00594FD2"/>
    <w:rsid w:val="005979F7"/>
    <w:rsid w:val="005A03E5"/>
    <w:rsid w:val="005A0424"/>
    <w:rsid w:val="005B43C1"/>
    <w:rsid w:val="005B5C5C"/>
    <w:rsid w:val="005B6821"/>
    <w:rsid w:val="005C3040"/>
    <w:rsid w:val="005C471E"/>
    <w:rsid w:val="005D3E7D"/>
    <w:rsid w:val="005D6D53"/>
    <w:rsid w:val="005D7120"/>
    <w:rsid w:val="005E78F9"/>
    <w:rsid w:val="005F12F4"/>
    <w:rsid w:val="00603243"/>
    <w:rsid w:val="00603B3A"/>
    <w:rsid w:val="006078E5"/>
    <w:rsid w:val="006150CA"/>
    <w:rsid w:val="00632072"/>
    <w:rsid w:val="006320B7"/>
    <w:rsid w:val="00633EC0"/>
    <w:rsid w:val="00635A33"/>
    <w:rsid w:val="0063607D"/>
    <w:rsid w:val="00637637"/>
    <w:rsid w:val="00653777"/>
    <w:rsid w:val="00654358"/>
    <w:rsid w:val="00681B11"/>
    <w:rsid w:val="00681C1E"/>
    <w:rsid w:val="00683D64"/>
    <w:rsid w:val="006847E4"/>
    <w:rsid w:val="00686666"/>
    <w:rsid w:val="00693ED7"/>
    <w:rsid w:val="006A483B"/>
    <w:rsid w:val="006B27BF"/>
    <w:rsid w:val="006B2F59"/>
    <w:rsid w:val="006B421F"/>
    <w:rsid w:val="006B691A"/>
    <w:rsid w:val="006C3976"/>
    <w:rsid w:val="006C7318"/>
    <w:rsid w:val="006D5DEF"/>
    <w:rsid w:val="006F61DD"/>
    <w:rsid w:val="00704B56"/>
    <w:rsid w:val="007055AC"/>
    <w:rsid w:val="00705781"/>
    <w:rsid w:val="00715796"/>
    <w:rsid w:val="00717319"/>
    <w:rsid w:val="00721A3D"/>
    <w:rsid w:val="00742943"/>
    <w:rsid w:val="00742D10"/>
    <w:rsid w:val="00746074"/>
    <w:rsid w:val="00755475"/>
    <w:rsid w:val="00763B5F"/>
    <w:rsid w:val="007669E5"/>
    <w:rsid w:val="0077143B"/>
    <w:rsid w:val="00781D2E"/>
    <w:rsid w:val="00786AF6"/>
    <w:rsid w:val="00786C66"/>
    <w:rsid w:val="007871AF"/>
    <w:rsid w:val="00787CEF"/>
    <w:rsid w:val="0079037B"/>
    <w:rsid w:val="00797AE4"/>
    <w:rsid w:val="007A369E"/>
    <w:rsid w:val="007B77A3"/>
    <w:rsid w:val="007C22BC"/>
    <w:rsid w:val="007C35BD"/>
    <w:rsid w:val="007C6153"/>
    <w:rsid w:val="007C6935"/>
    <w:rsid w:val="007D3DCE"/>
    <w:rsid w:val="007D51DF"/>
    <w:rsid w:val="007D6D49"/>
    <w:rsid w:val="007D7215"/>
    <w:rsid w:val="007E0182"/>
    <w:rsid w:val="007E3353"/>
    <w:rsid w:val="00800729"/>
    <w:rsid w:val="00804966"/>
    <w:rsid w:val="00811434"/>
    <w:rsid w:val="00811DD2"/>
    <w:rsid w:val="008162A3"/>
    <w:rsid w:val="008200FF"/>
    <w:rsid w:val="00820253"/>
    <w:rsid w:val="00824BA4"/>
    <w:rsid w:val="008301E1"/>
    <w:rsid w:val="0083335A"/>
    <w:rsid w:val="008342CF"/>
    <w:rsid w:val="0083588F"/>
    <w:rsid w:val="0084199F"/>
    <w:rsid w:val="00855166"/>
    <w:rsid w:val="008559E6"/>
    <w:rsid w:val="00861900"/>
    <w:rsid w:val="008728AF"/>
    <w:rsid w:val="0087415D"/>
    <w:rsid w:val="00875B28"/>
    <w:rsid w:val="00883266"/>
    <w:rsid w:val="00886AB9"/>
    <w:rsid w:val="00890218"/>
    <w:rsid w:val="0089241F"/>
    <w:rsid w:val="0089259C"/>
    <w:rsid w:val="00894379"/>
    <w:rsid w:val="008956AB"/>
    <w:rsid w:val="008A115F"/>
    <w:rsid w:val="008A2222"/>
    <w:rsid w:val="008A7B51"/>
    <w:rsid w:val="008B1B76"/>
    <w:rsid w:val="008B5011"/>
    <w:rsid w:val="008C0553"/>
    <w:rsid w:val="008C43D0"/>
    <w:rsid w:val="008D678F"/>
    <w:rsid w:val="008D68C0"/>
    <w:rsid w:val="008E3129"/>
    <w:rsid w:val="008E4E10"/>
    <w:rsid w:val="0090195B"/>
    <w:rsid w:val="00902999"/>
    <w:rsid w:val="00903628"/>
    <w:rsid w:val="009079A8"/>
    <w:rsid w:val="00907FD5"/>
    <w:rsid w:val="0091089A"/>
    <w:rsid w:val="0092111C"/>
    <w:rsid w:val="00925005"/>
    <w:rsid w:val="00936C4F"/>
    <w:rsid w:val="00940A7B"/>
    <w:rsid w:val="00940A8F"/>
    <w:rsid w:val="00942057"/>
    <w:rsid w:val="00942606"/>
    <w:rsid w:val="00945FE6"/>
    <w:rsid w:val="00961480"/>
    <w:rsid w:val="00965BD2"/>
    <w:rsid w:val="0098104B"/>
    <w:rsid w:val="00987A7A"/>
    <w:rsid w:val="00991810"/>
    <w:rsid w:val="00992CB8"/>
    <w:rsid w:val="00994DE4"/>
    <w:rsid w:val="00996AA0"/>
    <w:rsid w:val="00997C21"/>
    <w:rsid w:val="009A626A"/>
    <w:rsid w:val="009A7B14"/>
    <w:rsid w:val="009B6917"/>
    <w:rsid w:val="009C6C7B"/>
    <w:rsid w:val="009D27C7"/>
    <w:rsid w:val="009D6C0E"/>
    <w:rsid w:val="009D71B9"/>
    <w:rsid w:val="009E369E"/>
    <w:rsid w:val="009E4A5E"/>
    <w:rsid w:val="009E7185"/>
    <w:rsid w:val="009F14E4"/>
    <w:rsid w:val="009F296E"/>
    <w:rsid w:val="009F4BFB"/>
    <w:rsid w:val="009F555A"/>
    <w:rsid w:val="00A01B68"/>
    <w:rsid w:val="00A0248E"/>
    <w:rsid w:val="00A039B5"/>
    <w:rsid w:val="00A04954"/>
    <w:rsid w:val="00A11FE9"/>
    <w:rsid w:val="00A22E0A"/>
    <w:rsid w:val="00A237C1"/>
    <w:rsid w:val="00A27820"/>
    <w:rsid w:val="00A302D3"/>
    <w:rsid w:val="00A343B4"/>
    <w:rsid w:val="00A43227"/>
    <w:rsid w:val="00A47DC4"/>
    <w:rsid w:val="00A5520D"/>
    <w:rsid w:val="00A65B57"/>
    <w:rsid w:val="00A72665"/>
    <w:rsid w:val="00A74F00"/>
    <w:rsid w:val="00A776C0"/>
    <w:rsid w:val="00A835C9"/>
    <w:rsid w:val="00A83B97"/>
    <w:rsid w:val="00A9310F"/>
    <w:rsid w:val="00A95372"/>
    <w:rsid w:val="00AB0805"/>
    <w:rsid w:val="00AB0C9F"/>
    <w:rsid w:val="00AB28C6"/>
    <w:rsid w:val="00AB5AF2"/>
    <w:rsid w:val="00AC138C"/>
    <w:rsid w:val="00AC2834"/>
    <w:rsid w:val="00AC3D1C"/>
    <w:rsid w:val="00AC5B23"/>
    <w:rsid w:val="00AD1BA6"/>
    <w:rsid w:val="00AD2A7C"/>
    <w:rsid w:val="00AD7751"/>
    <w:rsid w:val="00AE0AAD"/>
    <w:rsid w:val="00AF2212"/>
    <w:rsid w:val="00AF49BF"/>
    <w:rsid w:val="00B02422"/>
    <w:rsid w:val="00B11AAB"/>
    <w:rsid w:val="00B13867"/>
    <w:rsid w:val="00B17AE3"/>
    <w:rsid w:val="00B205B8"/>
    <w:rsid w:val="00B26974"/>
    <w:rsid w:val="00B3042C"/>
    <w:rsid w:val="00B31BEB"/>
    <w:rsid w:val="00B3459C"/>
    <w:rsid w:val="00B34A2F"/>
    <w:rsid w:val="00B40295"/>
    <w:rsid w:val="00B41AC5"/>
    <w:rsid w:val="00B45567"/>
    <w:rsid w:val="00B46408"/>
    <w:rsid w:val="00B50E5F"/>
    <w:rsid w:val="00B51820"/>
    <w:rsid w:val="00B51C72"/>
    <w:rsid w:val="00B60340"/>
    <w:rsid w:val="00B61F18"/>
    <w:rsid w:val="00B80052"/>
    <w:rsid w:val="00BA1757"/>
    <w:rsid w:val="00BA2F32"/>
    <w:rsid w:val="00BA37BD"/>
    <w:rsid w:val="00BB4205"/>
    <w:rsid w:val="00BC5B20"/>
    <w:rsid w:val="00BD182D"/>
    <w:rsid w:val="00BD3256"/>
    <w:rsid w:val="00BD4C55"/>
    <w:rsid w:val="00BD4E04"/>
    <w:rsid w:val="00BD4FA6"/>
    <w:rsid w:val="00BD534A"/>
    <w:rsid w:val="00BD750C"/>
    <w:rsid w:val="00BE17CF"/>
    <w:rsid w:val="00BE64BC"/>
    <w:rsid w:val="00BF54A9"/>
    <w:rsid w:val="00BF5702"/>
    <w:rsid w:val="00BF6753"/>
    <w:rsid w:val="00C0644F"/>
    <w:rsid w:val="00C12BC5"/>
    <w:rsid w:val="00C152F3"/>
    <w:rsid w:val="00C30258"/>
    <w:rsid w:val="00C3285E"/>
    <w:rsid w:val="00C3465A"/>
    <w:rsid w:val="00C35FB2"/>
    <w:rsid w:val="00C4201A"/>
    <w:rsid w:val="00C4668E"/>
    <w:rsid w:val="00C46BB9"/>
    <w:rsid w:val="00C53717"/>
    <w:rsid w:val="00C56AD2"/>
    <w:rsid w:val="00C61F35"/>
    <w:rsid w:val="00C65105"/>
    <w:rsid w:val="00C675CE"/>
    <w:rsid w:val="00C73B8E"/>
    <w:rsid w:val="00C74F37"/>
    <w:rsid w:val="00C87C7E"/>
    <w:rsid w:val="00C914D6"/>
    <w:rsid w:val="00C955BF"/>
    <w:rsid w:val="00C96E40"/>
    <w:rsid w:val="00CA22C8"/>
    <w:rsid w:val="00CB2310"/>
    <w:rsid w:val="00CB3F69"/>
    <w:rsid w:val="00CC5DDE"/>
    <w:rsid w:val="00CD36AC"/>
    <w:rsid w:val="00CD70D1"/>
    <w:rsid w:val="00CE25C4"/>
    <w:rsid w:val="00CE4CF2"/>
    <w:rsid w:val="00CE7366"/>
    <w:rsid w:val="00CE75F4"/>
    <w:rsid w:val="00CF0C8C"/>
    <w:rsid w:val="00CF1E51"/>
    <w:rsid w:val="00CF728F"/>
    <w:rsid w:val="00D01223"/>
    <w:rsid w:val="00D0160A"/>
    <w:rsid w:val="00D05E61"/>
    <w:rsid w:val="00D10DA7"/>
    <w:rsid w:val="00D140E1"/>
    <w:rsid w:val="00D1543C"/>
    <w:rsid w:val="00D16E0D"/>
    <w:rsid w:val="00D21C3E"/>
    <w:rsid w:val="00D27216"/>
    <w:rsid w:val="00D327D8"/>
    <w:rsid w:val="00D32F71"/>
    <w:rsid w:val="00D37116"/>
    <w:rsid w:val="00D4203B"/>
    <w:rsid w:val="00D46CCB"/>
    <w:rsid w:val="00D62435"/>
    <w:rsid w:val="00D63D65"/>
    <w:rsid w:val="00D751D4"/>
    <w:rsid w:val="00D841B6"/>
    <w:rsid w:val="00D92DFC"/>
    <w:rsid w:val="00DA088C"/>
    <w:rsid w:val="00DA0EC4"/>
    <w:rsid w:val="00DA2590"/>
    <w:rsid w:val="00DA565A"/>
    <w:rsid w:val="00DA7C08"/>
    <w:rsid w:val="00DB0A9F"/>
    <w:rsid w:val="00DB58A1"/>
    <w:rsid w:val="00DB707A"/>
    <w:rsid w:val="00DD2655"/>
    <w:rsid w:val="00DE0FC1"/>
    <w:rsid w:val="00DE11D2"/>
    <w:rsid w:val="00DE15B5"/>
    <w:rsid w:val="00DE34AF"/>
    <w:rsid w:val="00DE5729"/>
    <w:rsid w:val="00DF5A3E"/>
    <w:rsid w:val="00E001A9"/>
    <w:rsid w:val="00E07C30"/>
    <w:rsid w:val="00E125D4"/>
    <w:rsid w:val="00E13885"/>
    <w:rsid w:val="00E2070F"/>
    <w:rsid w:val="00E21D83"/>
    <w:rsid w:val="00E3408E"/>
    <w:rsid w:val="00E34A53"/>
    <w:rsid w:val="00E358D7"/>
    <w:rsid w:val="00E43257"/>
    <w:rsid w:val="00E440D6"/>
    <w:rsid w:val="00E4410A"/>
    <w:rsid w:val="00E444D8"/>
    <w:rsid w:val="00E46035"/>
    <w:rsid w:val="00E64C15"/>
    <w:rsid w:val="00E64F68"/>
    <w:rsid w:val="00E67B78"/>
    <w:rsid w:val="00E70EC0"/>
    <w:rsid w:val="00E80DE7"/>
    <w:rsid w:val="00E83E54"/>
    <w:rsid w:val="00E91FA3"/>
    <w:rsid w:val="00E92A1F"/>
    <w:rsid w:val="00EA3BC0"/>
    <w:rsid w:val="00EA643B"/>
    <w:rsid w:val="00EB175D"/>
    <w:rsid w:val="00EB1CC4"/>
    <w:rsid w:val="00EC1361"/>
    <w:rsid w:val="00EC3B27"/>
    <w:rsid w:val="00ED45F6"/>
    <w:rsid w:val="00EE25FB"/>
    <w:rsid w:val="00EE43C1"/>
    <w:rsid w:val="00EE6B8F"/>
    <w:rsid w:val="00EE798F"/>
    <w:rsid w:val="00EF4A0B"/>
    <w:rsid w:val="00F02A24"/>
    <w:rsid w:val="00F03EC1"/>
    <w:rsid w:val="00F07533"/>
    <w:rsid w:val="00F15C8B"/>
    <w:rsid w:val="00F15E05"/>
    <w:rsid w:val="00F16E7A"/>
    <w:rsid w:val="00F203DD"/>
    <w:rsid w:val="00F31A16"/>
    <w:rsid w:val="00F368BB"/>
    <w:rsid w:val="00F37F41"/>
    <w:rsid w:val="00F40553"/>
    <w:rsid w:val="00F44BD4"/>
    <w:rsid w:val="00F457C5"/>
    <w:rsid w:val="00F734C4"/>
    <w:rsid w:val="00F75FCF"/>
    <w:rsid w:val="00F77462"/>
    <w:rsid w:val="00F77C3D"/>
    <w:rsid w:val="00F84BF1"/>
    <w:rsid w:val="00F92E75"/>
    <w:rsid w:val="00FA4623"/>
    <w:rsid w:val="00FB1CAF"/>
    <w:rsid w:val="00FB2BD2"/>
    <w:rsid w:val="00FB4C80"/>
    <w:rsid w:val="00FB699E"/>
    <w:rsid w:val="00FD09D3"/>
    <w:rsid w:val="00FD1B96"/>
    <w:rsid w:val="00FD31ED"/>
    <w:rsid w:val="00FD6040"/>
    <w:rsid w:val="00FE403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D06CB"/>
  <w15:chartTrackingRefBased/>
  <w15:docId w15:val="{FF2E5E45-ECEC-4049-9BCE-3F3BF44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8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BF1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70578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705781"/>
    <w:rPr>
      <w:sz w:val="16"/>
      <w:szCs w:val="16"/>
    </w:rPr>
  </w:style>
  <w:style w:type="paragraph" w:styleId="Textbubliny">
    <w:name w:val="Balloon Text"/>
    <w:basedOn w:val="Normln"/>
    <w:link w:val="TextbublinyChar"/>
    <w:rsid w:val="004B7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B7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Břidličná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Jaroslava Charvátová</dc:creator>
  <cp:keywords/>
  <dc:description/>
  <cp:lastModifiedBy>Jana Paštěková</cp:lastModifiedBy>
  <cp:revision>246</cp:revision>
  <cp:lastPrinted>2024-12-03T05:48:00Z</cp:lastPrinted>
  <dcterms:created xsi:type="dcterms:W3CDTF">2022-06-06T07:38:00Z</dcterms:created>
  <dcterms:modified xsi:type="dcterms:W3CDTF">2025-06-10T07:15:00Z</dcterms:modified>
</cp:coreProperties>
</file>